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B1" w:rsidRPr="000163B1" w:rsidRDefault="000163B1" w:rsidP="000163B1">
      <w:pPr>
        <w:shd w:val="clear" w:color="auto" w:fill="FFFFFF"/>
        <w:spacing w:before="75" w:after="225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D022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План работы отряда ЮИД  М</w:t>
      </w:r>
      <w:r w:rsidR="00F53052" w:rsidRPr="003D022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А</w:t>
      </w:r>
      <w:r w:rsidRPr="003D022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ОУ С</w:t>
      </w:r>
      <w:r w:rsidR="0041380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О</w:t>
      </w:r>
      <w:r w:rsidRPr="003D022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Ш №</w:t>
      </w:r>
      <w:r w:rsidR="00F53052" w:rsidRPr="003D022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7</w:t>
      </w:r>
      <w:r w:rsidRPr="003D022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8 на 2017-2018 учебный год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076"/>
        <w:gridCol w:w="2022"/>
        <w:gridCol w:w="2269"/>
      </w:tblGrid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F53052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Организационный сбор отряда, знакомство с планом работы на год, 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Командир отряда ЮИД,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F53052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Обновл</w:t>
            </w:r>
            <w:r w:rsidR="00F53052" w:rsidRPr="00F5305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ение уголка по БДД, </w:t>
            </w:r>
            <w:r w:rsidR="00F53052" w:rsidRPr="000163B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Обновление школьных информационных стендов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F53052" w:rsidP="00F53052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3D022E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Месячник  безопасности</w:t>
            </w:r>
            <w:proofErr w:type="gramEnd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. Участие в акции «Внимание, дети!»: «Путешествие по стране Безопасности» - интерактивные беседы - </w:t>
            </w:r>
            <w:proofErr w:type="gramStart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практикумы  для</w:t>
            </w:r>
            <w:proofErr w:type="gramEnd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1-4 классов,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Организация практических занятий на учебном перекрестке для начальных классов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F53052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Оказание помощи учащимся 1-5 классов в разработке и оформлении маршрутных листов безопасности движения </w:t>
            </w:r>
            <w:r w:rsidRPr="00962C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r w:rsidR="00413809" w:rsidRPr="00962C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Мой безопасный путь в школу и домой</w:t>
            </w:r>
            <w:r w:rsidRPr="00962C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 классные руководители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F53052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Знакомство с материалами печатного издания «Добрая Дорога Детства»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систематически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Подготовка писем-обращений к участникам дорожного движения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Рейды на дороги и перекрёстки города самостоятельно и в сотрудничестве с ГИБДД, с вручением писем-обращений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52" w:rsidRPr="00F53052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F53052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Рейды в каникулярное время «Юный пешеход» в микрорайоне школы с целью предупреждения </w:t>
            </w:r>
            <w:r w:rsidRPr="000163B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gramStart"/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раз  в</w:t>
            </w:r>
            <w:proofErr w:type="gramEnd"/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809" w:rsidRPr="000163B1" w:rsidRDefault="00413809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</w:t>
            </w:r>
          </w:p>
          <w:p w:rsidR="00F53052" w:rsidRPr="00F53052" w:rsidRDefault="00F53052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163B1"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22E" w:rsidRPr="003D022E" w:rsidRDefault="000163B1" w:rsidP="003D02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Подготовка и участие в районных и городских соревнованиях   и акциях </w:t>
            </w:r>
            <w:r w:rsidR="003D022E" w:rsidRPr="003D022E">
              <w:rPr>
                <w:rFonts w:ascii="Bookman Old Style" w:hAnsi="Bookman Old Style"/>
                <w:sz w:val="24"/>
                <w:szCs w:val="24"/>
              </w:rPr>
              <w:t>«Юный пропагандист»,</w:t>
            </w:r>
          </w:p>
          <w:p w:rsidR="003D022E" w:rsidRPr="003D022E" w:rsidRDefault="003D022E" w:rsidP="003D022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D022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фотоконкурс</w:t>
            </w:r>
          </w:p>
          <w:p w:rsidR="003D022E" w:rsidRPr="003D022E" w:rsidRDefault="003D022E" w:rsidP="003D022E">
            <w:pPr>
              <w:spacing w:after="0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3D022E">
              <w:rPr>
                <w:rFonts w:ascii="Bookman Old Style" w:hAnsi="Bookman Old Style"/>
                <w:sz w:val="24"/>
                <w:szCs w:val="24"/>
              </w:rPr>
              <w:t>«Стань заметней! Пристегнись и улыбнись!»</w:t>
            </w:r>
          </w:p>
          <w:p w:rsidR="003D022E" w:rsidRPr="003D022E" w:rsidRDefault="003D022E" w:rsidP="003D022E">
            <w:pPr>
              <w:pStyle w:val="Style5"/>
              <w:widowControl/>
              <w:spacing w:line="276" w:lineRule="auto"/>
              <w:jc w:val="left"/>
              <w:rPr>
                <w:rStyle w:val="FontStyle17"/>
                <w:rFonts w:ascii="Bookman Old Style" w:hAnsi="Bookman Old Style"/>
                <w:sz w:val="24"/>
                <w:szCs w:val="24"/>
              </w:rPr>
            </w:pPr>
            <w:r w:rsidRPr="003D022E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3D022E">
              <w:rPr>
                <w:rStyle w:val="FontStyle17"/>
                <w:rFonts w:ascii="Bookman Old Style" w:hAnsi="Bookman Old Style"/>
                <w:sz w:val="24"/>
                <w:szCs w:val="24"/>
              </w:rPr>
              <w:t>«</w:t>
            </w:r>
            <w:r w:rsidRPr="003D022E">
              <w:rPr>
                <w:rStyle w:val="FontStyle17"/>
                <w:rFonts w:ascii="Bookman Old Style" w:hAnsi="Bookman Old Style"/>
                <w:b w:val="0"/>
                <w:sz w:val="24"/>
                <w:szCs w:val="24"/>
              </w:rPr>
              <w:t>Дорожный знак на новогодней елке</w:t>
            </w:r>
            <w:r w:rsidRPr="003D022E">
              <w:rPr>
                <w:rStyle w:val="FontStyle17"/>
                <w:rFonts w:ascii="Bookman Old Style" w:hAnsi="Bookman Old Style"/>
                <w:sz w:val="24"/>
                <w:szCs w:val="24"/>
              </w:rPr>
              <w:t>»</w:t>
            </w:r>
          </w:p>
          <w:p w:rsidR="003D022E" w:rsidRPr="003D022E" w:rsidRDefault="003D022E" w:rsidP="003D02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D022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22E">
              <w:rPr>
                <w:rFonts w:ascii="Bookman Old Style" w:hAnsi="Bookman Old Style"/>
                <w:sz w:val="24"/>
                <w:szCs w:val="24"/>
              </w:rPr>
              <w:t>«Безопасное колесо»</w:t>
            </w:r>
          </w:p>
          <w:p w:rsidR="000163B1" w:rsidRPr="000163B1" w:rsidRDefault="003D022E" w:rsidP="003D02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D022E">
              <w:rPr>
                <w:rFonts w:ascii="Bookman Old Style" w:hAnsi="Bookman Old Style"/>
                <w:sz w:val="24"/>
                <w:szCs w:val="24"/>
              </w:rPr>
              <w:t>Всероссийская акция по безопасности дорожного движения, Тематическая интерактивная интернет-</w:t>
            </w:r>
            <w:proofErr w:type="spellStart"/>
            <w:r w:rsidRPr="003D022E">
              <w:rPr>
                <w:rFonts w:ascii="Bookman Old Style" w:hAnsi="Bookman Old Style"/>
                <w:sz w:val="24"/>
                <w:szCs w:val="24"/>
              </w:rPr>
              <w:t>квест</w:t>
            </w:r>
            <w:proofErr w:type="spellEnd"/>
            <w:r w:rsidRPr="003D022E">
              <w:rPr>
                <w:rFonts w:ascii="Bookman Old Style" w:hAnsi="Bookman Old Style"/>
                <w:sz w:val="24"/>
                <w:szCs w:val="24"/>
              </w:rPr>
              <w:t>-игра</w:t>
            </w:r>
            <w:r w:rsidR="000163B1"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ЮИД,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  <w:r w:rsidR="004138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962CE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Связь со средствами массовой информации, работа с газетой «ДДД»: обзор газеты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  <w:r w:rsidR="004138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2</w:t>
            </w: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юидовцев</w:t>
            </w:r>
            <w:proofErr w:type="spellEnd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на районных и городских мероприятиях, школьных родительских собраниях, в детсадах.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  <w:r w:rsidR="004138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3</w:t>
            </w: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Организация  и</w:t>
            </w:r>
            <w:proofErr w:type="gramEnd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проведение  школьных мероприятий:</w:t>
            </w: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962CEC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«Посвящение в пешеходы» (для 1-х классов), «Знатоки дорожных правил», «Безопасное колесо», «Конкурс на лучшую поделку по теме «БДД»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  <w:r w:rsidR="004138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4</w:t>
            </w: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Проведение конкурсов кроссвордов, рисунков, плакатов, рефератов по теме безопасности дорожного движения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</w:t>
            </w:r>
            <w:r w:rsidR="004138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5</w:t>
            </w: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спецвыпусков</w:t>
            </w:r>
            <w:proofErr w:type="spellEnd"/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для сайта школы по деятельности отряда ЮИД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0163B1" w:rsidRPr="000163B1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413809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1380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Просмотр учебно-познавательных фильмов по БДД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3B1" w:rsidRPr="000163B1" w:rsidRDefault="000163B1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52" w:rsidRPr="00F53052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F53052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Практические занятия на специально размеченной площадке по обучению практическим навыкам безопасного поведения на дороге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413809" w:rsidP="000163B1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F53052" w:rsidRPr="00F53052" w:rsidTr="00F53052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413809" w:rsidP="00F53052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052" w:rsidRPr="000163B1" w:rsidRDefault="00F53052" w:rsidP="00F53052">
            <w:pPr>
              <w:spacing w:after="135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163B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Смотр </w:t>
            </w:r>
            <w:proofErr w:type="spellStart"/>
            <w:r w:rsidRPr="000163B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агитплакатов</w:t>
            </w:r>
            <w:proofErr w:type="spellEnd"/>
            <w:r w:rsidRPr="000163B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среди 5-8 классов по пропаганде Правил дорожного движения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F53052" w:rsidP="00F53052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052" w:rsidRPr="00F53052" w:rsidRDefault="00F53052" w:rsidP="00F53052">
            <w:pPr>
              <w:spacing w:before="75" w:after="225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3B1" w:rsidRDefault="000163B1"/>
    <w:sectPr w:rsidR="000163B1" w:rsidSect="00F53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B1"/>
    <w:rsid w:val="000163B1"/>
    <w:rsid w:val="003D022E"/>
    <w:rsid w:val="00413809"/>
    <w:rsid w:val="00962CEC"/>
    <w:rsid w:val="00D62F06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77BE-BCC1-4927-BB7C-7E600DC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3B1"/>
    <w:rPr>
      <w:b/>
      <w:bCs/>
    </w:rPr>
  </w:style>
  <w:style w:type="paragraph" w:customStyle="1" w:styleId="Style5">
    <w:name w:val="Style5"/>
    <w:basedOn w:val="a"/>
    <w:uiPriority w:val="99"/>
    <w:rsid w:val="003D022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3D022E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Гетманская</dc:creator>
  <cp:keywords/>
  <dc:description/>
  <cp:lastModifiedBy>Светлана Гетманская</cp:lastModifiedBy>
  <cp:revision>3</cp:revision>
  <cp:lastPrinted>2017-11-17T05:16:00Z</cp:lastPrinted>
  <dcterms:created xsi:type="dcterms:W3CDTF">2017-11-07T03:57:00Z</dcterms:created>
  <dcterms:modified xsi:type="dcterms:W3CDTF">2017-11-17T05:16:00Z</dcterms:modified>
</cp:coreProperties>
</file>